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1B" w:rsidRDefault="00B96D78" w:rsidP="00B96D78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PE"/>
        </w:rPr>
      </w:pPr>
      <w:r w:rsidRPr="00B96D7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PE"/>
        </w:rPr>
        <w:t xml:space="preserve">FORMATO DE REGISTRO DE </w:t>
      </w:r>
      <w:r w:rsidR="00964E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PE"/>
        </w:rPr>
        <w:t>POSTOR</w:t>
      </w:r>
    </w:p>
    <w:p w:rsidR="00964EFE" w:rsidRDefault="00964EFE" w:rsidP="00964EFE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PE"/>
        </w:rPr>
        <w:t>POR INVITACIÓN A OFRECER 2024</w:t>
      </w:r>
    </w:p>
    <w:p w:rsidR="00964EFE" w:rsidRPr="00B96D78" w:rsidRDefault="00964EFE" w:rsidP="00964EFE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PE"/>
        </w:rPr>
      </w:pPr>
    </w:p>
    <w:tbl>
      <w:tblPr>
        <w:tblpPr w:leftFromText="141" w:rightFromText="141" w:vertAnchor="page" w:horzAnchor="margin" w:tblpY="2416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7"/>
        <w:gridCol w:w="177"/>
        <w:gridCol w:w="1596"/>
        <w:gridCol w:w="185"/>
        <w:gridCol w:w="4085"/>
      </w:tblGrid>
      <w:tr w:rsidR="00B96D78" w:rsidRPr="00FB2B4C" w:rsidTr="00A53862">
        <w:trPr>
          <w:trHeight w:val="406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6D78" w:rsidRPr="00B96D78" w:rsidRDefault="009443C4" w:rsidP="00944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96D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REGISTRO DE PARTICIPANTE</w:t>
            </w:r>
          </w:p>
        </w:tc>
      </w:tr>
      <w:tr w:rsidR="009443C4" w:rsidRPr="00FB2B4C" w:rsidTr="00A53862">
        <w:trPr>
          <w:trHeight w:val="415"/>
        </w:trPr>
        <w:tc>
          <w:tcPr>
            <w:tcW w:w="16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43C4" w:rsidRPr="00B96D78" w:rsidRDefault="009443C4" w:rsidP="009443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APELLIDOS Y NOMBRES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C4" w:rsidRPr="009443C4" w:rsidRDefault="009443C4" w:rsidP="0094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PE"/>
              </w:rPr>
            </w:pPr>
            <w:r w:rsidRPr="009443C4">
              <w:rPr>
                <w:rFonts w:ascii="Arial" w:eastAsia="Times New Roman" w:hAnsi="Arial" w:cs="Arial"/>
                <w:b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32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43C4" w:rsidRPr="00B96D78" w:rsidRDefault="009443C4" w:rsidP="009443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96D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9443C4" w:rsidRPr="00FB2B4C" w:rsidTr="00A53862">
        <w:trPr>
          <w:trHeight w:val="407"/>
        </w:trPr>
        <w:tc>
          <w:tcPr>
            <w:tcW w:w="16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43C4" w:rsidRPr="00B96D78" w:rsidRDefault="009443C4" w:rsidP="009443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CORREO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C4" w:rsidRPr="009443C4" w:rsidRDefault="009443C4" w:rsidP="009443C4">
            <w:pPr>
              <w:jc w:val="center"/>
              <w:rPr>
                <w:b/>
              </w:rPr>
            </w:pPr>
            <w:r w:rsidRPr="009443C4">
              <w:rPr>
                <w:rFonts w:ascii="Arial" w:eastAsia="Times New Roman" w:hAnsi="Arial" w:cs="Arial"/>
                <w:b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32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43C4" w:rsidRPr="00B96D78" w:rsidRDefault="009443C4" w:rsidP="009443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96D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9443C4" w:rsidRPr="00FB2B4C" w:rsidTr="00A53862">
        <w:trPr>
          <w:trHeight w:val="385"/>
        </w:trPr>
        <w:tc>
          <w:tcPr>
            <w:tcW w:w="16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43C4" w:rsidRPr="00B96D78" w:rsidRDefault="009443C4" w:rsidP="009443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CELULAR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C4" w:rsidRPr="009443C4" w:rsidRDefault="009443C4" w:rsidP="009443C4">
            <w:pPr>
              <w:jc w:val="center"/>
              <w:rPr>
                <w:b/>
              </w:rPr>
            </w:pPr>
            <w:r w:rsidRPr="009443C4">
              <w:rPr>
                <w:rFonts w:ascii="Arial" w:eastAsia="Times New Roman" w:hAnsi="Arial" w:cs="Arial"/>
                <w:b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32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43C4" w:rsidRPr="00B96D78" w:rsidRDefault="009443C4" w:rsidP="009443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96D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9443C4" w:rsidRPr="00FB2B4C" w:rsidTr="00A53862">
        <w:trPr>
          <w:trHeight w:val="552"/>
        </w:trPr>
        <w:tc>
          <w:tcPr>
            <w:tcW w:w="16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43C4" w:rsidRPr="00B96D78" w:rsidRDefault="009443C4" w:rsidP="009443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96D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INDICAR SI POSTULARÁ C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ÓMO PERSONAL NATURAL O JURÍDICA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C4" w:rsidRPr="009443C4" w:rsidRDefault="009443C4" w:rsidP="009443C4">
            <w:pPr>
              <w:jc w:val="center"/>
              <w:rPr>
                <w:b/>
              </w:rPr>
            </w:pPr>
            <w:r w:rsidRPr="009443C4">
              <w:rPr>
                <w:rFonts w:ascii="Arial" w:eastAsia="Times New Roman" w:hAnsi="Arial" w:cs="Arial"/>
                <w:b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32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43C4" w:rsidRPr="00B96D78" w:rsidRDefault="009443C4" w:rsidP="009443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96D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9443C4" w:rsidRPr="00FB2B4C" w:rsidTr="00A53862">
        <w:trPr>
          <w:trHeight w:val="413"/>
        </w:trPr>
        <w:tc>
          <w:tcPr>
            <w:tcW w:w="16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43C4" w:rsidRPr="00B96D78" w:rsidRDefault="009443C4" w:rsidP="009443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96D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 CASO DE SER PERSONAL NATURAL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C4" w:rsidRPr="009443C4" w:rsidRDefault="009443C4" w:rsidP="009443C4">
            <w:pPr>
              <w:jc w:val="center"/>
              <w:rPr>
                <w:b/>
              </w:rPr>
            </w:pPr>
            <w:r w:rsidRPr="009443C4">
              <w:rPr>
                <w:rFonts w:ascii="Arial" w:eastAsia="Times New Roman" w:hAnsi="Arial" w:cs="Arial"/>
                <w:b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43C4" w:rsidRPr="00B96D78" w:rsidRDefault="009443C4" w:rsidP="009443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96D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DNI / CE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3C4" w:rsidRPr="009443C4" w:rsidRDefault="009443C4" w:rsidP="00A53862">
            <w:pPr>
              <w:spacing w:after="0" w:line="240" w:lineRule="auto"/>
              <w:ind w:left="-5" w:firstLine="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PE"/>
              </w:rPr>
            </w:pPr>
            <w:r w:rsidRPr="009443C4">
              <w:rPr>
                <w:rFonts w:ascii="Arial" w:eastAsia="Times New Roman" w:hAnsi="Arial" w:cs="Arial"/>
                <w:b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43C4" w:rsidRPr="00B96D78" w:rsidRDefault="009443C4" w:rsidP="009443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96D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9443C4" w:rsidRPr="00FB2B4C" w:rsidTr="00A53862">
        <w:trPr>
          <w:trHeight w:val="404"/>
        </w:trPr>
        <w:tc>
          <w:tcPr>
            <w:tcW w:w="16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43C4" w:rsidRPr="00B96D78" w:rsidRDefault="009443C4" w:rsidP="009443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EN CASO DE SER PERSONA JURÍDICA</w:t>
            </w:r>
          </w:p>
        </w:tc>
        <w:tc>
          <w:tcPr>
            <w:tcW w:w="98" w:type="pct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C4" w:rsidRPr="009443C4" w:rsidRDefault="009443C4" w:rsidP="009443C4">
            <w:pPr>
              <w:jc w:val="center"/>
              <w:rPr>
                <w:b/>
              </w:rPr>
            </w:pPr>
            <w:r w:rsidRPr="009443C4">
              <w:rPr>
                <w:rFonts w:ascii="Arial" w:eastAsia="Times New Roman" w:hAnsi="Arial" w:cs="Arial"/>
                <w:b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43C4" w:rsidRPr="00B96D78" w:rsidRDefault="009443C4" w:rsidP="009443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96D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NOMBRE 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LA EMPRESA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C4" w:rsidRPr="009443C4" w:rsidRDefault="009443C4" w:rsidP="00A53862">
            <w:pPr>
              <w:spacing w:after="0" w:line="240" w:lineRule="auto"/>
              <w:ind w:left="-5" w:firstLine="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PE"/>
              </w:rPr>
            </w:pPr>
            <w:r w:rsidRPr="009443C4">
              <w:rPr>
                <w:rFonts w:ascii="Arial" w:eastAsia="Times New Roman" w:hAnsi="Arial" w:cs="Arial"/>
                <w:b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43C4" w:rsidRPr="00B96D78" w:rsidRDefault="009443C4" w:rsidP="009443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96D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9443C4" w:rsidRPr="00FB2B4C" w:rsidTr="00A53862">
        <w:trPr>
          <w:trHeight w:val="410"/>
        </w:trPr>
        <w:tc>
          <w:tcPr>
            <w:tcW w:w="16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443C4" w:rsidRPr="00B96D78" w:rsidRDefault="009443C4" w:rsidP="009443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C4" w:rsidRPr="009443C4" w:rsidRDefault="009443C4" w:rsidP="0094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43C4" w:rsidRPr="00B96D78" w:rsidRDefault="009443C4" w:rsidP="009443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NOMBRE DEL REPRESENTANTE LEGAL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C4" w:rsidRPr="009443C4" w:rsidRDefault="009443C4" w:rsidP="00A53862">
            <w:pPr>
              <w:spacing w:after="0" w:line="240" w:lineRule="auto"/>
              <w:ind w:left="-5" w:firstLine="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PE"/>
              </w:rPr>
            </w:pPr>
            <w:r w:rsidRPr="009443C4">
              <w:rPr>
                <w:rFonts w:ascii="Arial" w:eastAsia="Times New Roman" w:hAnsi="Arial" w:cs="Arial"/>
                <w:b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43C4" w:rsidRPr="00B96D78" w:rsidRDefault="009443C4" w:rsidP="009443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96D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9443C4" w:rsidRPr="00FB2B4C" w:rsidTr="00A53862">
        <w:trPr>
          <w:trHeight w:val="404"/>
        </w:trPr>
        <w:tc>
          <w:tcPr>
            <w:tcW w:w="16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443C4" w:rsidRPr="00B96D78" w:rsidRDefault="009443C4" w:rsidP="009443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C4" w:rsidRPr="009443C4" w:rsidRDefault="009443C4" w:rsidP="0094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43C4" w:rsidRPr="00B96D78" w:rsidRDefault="009443C4" w:rsidP="009443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RUC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C4" w:rsidRPr="009443C4" w:rsidRDefault="009443C4" w:rsidP="00A53862">
            <w:pPr>
              <w:spacing w:after="0" w:line="240" w:lineRule="auto"/>
              <w:ind w:left="-5" w:firstLine="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PE"/>
              </w:rPr>
            </w:pPr>
            <w:r w:rsidRPr="009443C4">
              <w:rPr>
                <w:rFonts w:ascii="Arial" w:eastAsia="Times New Roman" w:hAnsi="Arial" w:cs="Arial"/>
                <w:b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43C4" w:rsidRPr="00B96D78" w:rsidRDefault="009443C4" w:rsidP="009443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96D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9443C4" w:rsidRPr="00FB2B4C" w:rsidTr="00A53862">
        <w:trPr>
          <w:trHeight w:val="552"/>
        </w:trPr>
        <w:tc>
          <w:tcPr>
            <w:tcW w:w="16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43C4" w:rsidRPr="00B96D78" w:rsidRDefault="009443C4" w:rsidP="009443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96D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EN CASO DE SER ACTUALMENTE ASOCIADO DEL SISOL, CONSIGNAR EL NOMBRE DE LA IPRESS: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C4" w:rsidRPr="009443C4" w:rsidRDefault="009443C4" w:rsidP="009443C4">
            <w:pPr>
              <w:jc w:val="center"/>
              <w:rPr>
                <w:b/>
              </w:rPr>
            </w:pPr>
            <w:r w:rsidRPr="009443C4">
              <w:rPr>
                <w:rFonts w:ascii="Arial" w:eastAsia="Times New Roman" w:hAnsi="Arial" w:cs="Arial"/>
                <w:b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32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43C4" w:rsidRPr="00B96D78" w:rsidRDefault="009443C4" w:rsidP="009443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9443C4" w:rsidRPr="00FB2B4C" w:rsidTr="00A53862">
        <w:trPr>
          <w:trHeight w:val="380"/>
        </w:trPr>
        <w:tc>
          <w:tcPr>
            <w:tcW w:w="16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43C4" w:rsidRPr="00B96D78" w:rsidRDefault="00964EFE" w:rsidP="00964E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QUE </w:t>
            </w:r>
            <w:r w:rsidR="009443C4" w:rsidRPr="00B96D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ESPECIALIDAD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OFRECE COMO SERVICIO</w:t>
            </w:r>
            <w:r w:rsidR="009443C4" w:rsidRPr="00B96D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C4" w:rsidRPr="009443C4" w:rsidRDefault="009443C4" w:rsidP="009443C4">
            <w:pPr>
              <w:jc w:val="center"/>
              <w:rPr>
                <w:b/>
              </w:rPr>
            </w:pPr>
            <w:r w:rsidRPr="009443C4">
              <w:rPr>
                <w:rFonts w:ascii="Arial" w:eastAsia="Times New Roman" w:hAnsi="Arial" w:cs="Arial"/>
                <w:b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32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43C4" w:rsidRPr="00B96D78" w:rsidRDefault="009443C4" w:rsidP="009443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96D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9443C4" w:rsidRPr="00FB2B4C" w:rsidTr="00A53862">
        <w:trPr>
          <w:trHeight w:val="400"/>
        </w:trPr>
        <w:tc>
          <w:tcPr>
            <w:tcW w:w="16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43C4" w:rsidRPr="00B96D78" w:rsidRDefault="00964EFE" w:rsidP="00964E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EN QUE </w:t>
            </w:r>
            <w:r w:rsidR="009443C4" w:rsidRPr="00B96D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IPRESS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DESEA OFRECER SERVICIO</w:t>
            </w:r>
            <w:r w:rsidR="009443C4" w:rsidRPr="00B96D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C4" w:rsidRPr="009443C4" w:rsidRDefault="009443C4" w:rsidP="009443C4">
            <w:pPr>
              <w:jc w:val="center"/>
              <w:rPr>
                <w:b/>
              </w:rPr>
            </w:pPr>
            <w:r w:rsidRPr="009443C4">
              <w:rPr>
                <w:rFonts w:ascii="Arial" w:eastAsia="Times New Roman" w:hAnsi="Arial" w:cs="Arial"/>
                <w:b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32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43C4" w:rsidRPr="00B96D78" w:rsidRDefault="009443C4" w:rsidP="009443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96D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:rsidR="00964EFE" w:rsidRDefault="00964EFE" w:rsidP="00964EFE">
      <w:pPr>
        <w:jc w:val="both"/>
        <w:rPr>
          <w:rFonts w:ascii="Arial" w:eastAsia="Times New Roman" w:hAnsi="Arial" w:cs="Arial"/>
          <w:b/>
          <w:bCs/>
          <w:i/>
          <w:color w:val="000000"/>
          <w:sz w:val="18"/>
          <w:szCs w:val="16"/>
          <w:lang w:eastAsia="es-PE"/>
        </w:rPr>
      </w:pPr>
      <w:r w:rsidRPr="00964EFE">
        <w:rPr>
          <w:rFonts w:ascii="Arial" w:eastAsia="Times New Roman" w:hAnsi="Arial" w:cs="Arial"/>
          <w:b/>
          <w:bCs/>
          <w:i/>
          <w:color w:val="000000"/>
          <w:sz w:val="18"/>
          <w:szCs w:val="16"/>
          <w:lang w:eastAsia="es-PE"/>
        </w:rPr>
        <w:t xml:space="preserve">NOTA: </w:t>
      </w:r>
      <w:r>
        <w:rPr>
          <w:rFonts w:ascii="Arial" w:eastAsia="Times New Roman" w:hAnsi="Arial" w:cs="Arial"/>
          <w:b/>
          <w:bCs/>
          <w:i/>
          <w:color w:val="000000"/>
          <w:sz w:val="18"/>
          <w:szCs w:val="16"/>
          <w:lang w:eastAsia="es-PE"/>
        </w:rPr>
        <w:t>el Postor deberá tener en cuenta lo siguiente:</w:t>
      </w:r>
    </w:p>
    <w:p w:rsidR="00964EFE" w:rsidRPr="00964EFE" w:rsidRDefault="00964EFE" w:rsidP="00964EFE">
      <w:pPr>
        <w:pStyle w:val="Prrafodelista"/>
        <w:numPr>
          <w:ilvl w:val="0"/>
          <w:numId w:val="1"/>
        </w:numPr>
        <w:ind w:left="540"/>
        <w:jc w:val="both"/>
        <w:rPr>
          <w:u w:val="single"/>
        </w:rPr>
      </w:pPr>
      <w:r w:rsidRPr="00964EFE">
        <w:rPr>
          <w:rFonts w:ascii="Arial" w:eastAsia="Times New Roman" w:hAnsi="Arial" w:cs="Arial"/>
          <w:bCs/>
          <w:i/>
          <w:sz w:val="18"/>
          <w:szCs w:val="16"/>
          <w:lang w:eastAsia="es-PE"/>
        </w:rPr>
        <w:t>Sol</w:t>
      </w:r>
      <w:r>
        <w:rPr>
          <w:rFonts w:ascii="Arial" w:eastAsia="Times New Roman" w:hAnsi="Arial" w:cs="Arial"/>
          <w:bCs/>
          <w:i/>
          <w:sz w:val="18"/>
          <w:szCs w:val="16"/>
          <w:lang w:eastAsia="es-PE"/>
        </w:rPr>
        <w:t>o</w:t>
      </w:r>
      <w:r w:rsidRPr="00964EFE">
        <w:rPr>
          <w:rFonts w:ascii="Arial" w:eastAsia="Times New Roman" w:hAnsi="Arial" w:cs="Arial"/>
          <w:bCs/>
          <w:i/>
          <w:sz w:val="18"/>
          <w:szCs w:val="16"/>
          <w:lang w:eastAsia="es-PE"/>
        </w:rPr>
        <w:t xml:space="preserve"> el postor que envié su propuesta a través del correo: </w:t>
      </w:r>
      <w:hyperlink r:id="rId7" w:history="1">
        <w:r w:rsidRPr="00964EFE">
          <w:rPr>
            <w:rStyle w:val="Hipervnculo"/>
            <w:rFonts w:ascii="Arial" w:eastAsia="Times New Roman" w:hAnsi="Arial" w:cs="Arial"/>
            <w:bCs/>
            <w:i/>
            <w:color w:val="auto"/>
            <w:sz w:val="18"/>
            <w:szCs w:val="16"/>
            <w:lang w:eastAsia="es-PE"/>
          </w:rPr>
          <w:t>mesadepartesvirtual@sisol.gob.pe</w:t>
        </w:r>
      </w:hyperlink>
      <w:r>
        <w:rPr>
          <w:rFonts w:ascii="Arial" w:eastAsia="Times New Roman" w:hAnsi="Arial" w:cs="Arial"/>
          <w:bCs/>
          <w:i/>
          <w:sz w:val="18"/>
          <w:szCs w:val="16"/>
          <w:lang w:eastAsia="es-PE"/>
        </w:rPr>
        <w:t xml:space="preserve"> y/o convocatorias@sisol.gob.pe,</w:t>
      </w:r>
      <w:r w:rsidRPr="00964EFE">
        <w:rPr>
          <w:rFonts w:ascii="Arial" w:eastAsia="Times New Roman" w:hAnsi="Arial" w:cs="Arial"/>
          <w:bCs/>
          <w:i/>
          <w:sz w:val="18"/>
          <w:szCs w:val="16"/>
          <w:lang w:eastAsia="es-PE"/>
        </w:rPr>
        <w:t xml:space="preserve"> deberá completar el registro de participante.</w:t>
      </w:r>
    </w:p>
    <w:p w:rsidR="00964EFE" w:rsidRPr="00964EFE" w:rsidRDefault="00964EFE" w:rsidP="00964EFE">
      <w:pPr>
        <w:pStyle w:val="Prrafodelista"/>
        <w:numPr>
          <w:ilvl w:val="0"/>
          <w:numId w:val="1"/>
        </w:numPr>
        <w:ind w:left="540"/>
        <w:jc w:val="both"/>
        <w:rPr>
          <w:rFonts w:ascii="Arial" w:eastAsia="Times New Roman" w:hAnsi="Arial" w:cs="Arial"/>
          <w:bCs/>
          <w:i/>
          <w:sz w:val="18"/>
          <w:szCs w:val="16"/>
          <w:lang w:eastAsia="es-PE"/>
        </w:rPr>
      </w:pPr>
      <w:r w:rsidRPr="00964EFE">
        <w:rPr>
          <w:rFonts w:ascii="Arial" w:eastAsia="Times New Roman" w:hAnsi="Arial" w:cs="Arial"/>
          <w:bCs/>
          <w:i/>
          <w:sz w:val="18"/>
          <w:szCs w:val="16"/>
          <w:lang w:eastAsia="es-PE"/>
        </w:rPr>
        <w:t>El lugar de la IPRESS, será revisado, evaluado y aprobado de corresponder por el Sistema Metropolitano de la Solidaridad, en caso haya necesidad de servicio en esa IPRESS u en otra</w:t>
      </w:r>
      <w:r>
        <w:rPr>
          <w:rFonts w:ascii="Arial" w:eastAsia="Times New Roman" w:hAnsi="Arial" w:cs="Arial"/>
          <w:bCs/>
          <w:i/>
          <w:sz w:val="18"/>
          <w:szCs w:val="16"/>
          <w:lang w:eastAsia="es-PE"/>
        </w:rPr>
        <w:t>.</w:t>
      </w:r>
    </w:p>
    <w:p w:rsidR="00964EFE" w:rsidRPr="00964EFE" w:rsidRDefault="00964EFE" w:rsidP="00964EFE">
      <w:pPr>
        <w:pStyle w:val="Prrafodelista"/>
        <w:numPr>
          <w:ilvl w:val="0"/>
          <w:numId w:val="1"/>
        </w:numPr>
        <w:ind w:left="540"/>
        <w:jc w:val="both"/>
        <w:rPr>
          <w:u w:val="single"/>
        </w:rPr>
      </w:pPr>
      <w:r>
        <w:rPr>
          <w:rFonts w:ascii="Arial" w:eastAsia="Times New Roman" w:hAnsi="Arial" w:cs="Arial"/>
          <w:bCs/>
          <w:i/>
          <w:sz w:val="18"/>
          <w:szCs w:val="16"/>
          <w:lang w:eastAsia="es-PE"/>
        </w:rPr>
        <w:t>El SISOL, se comunicará con cada postor en caso haya sido aprobado o no su propuesta.</w:t>
      </w:r>
      <w:bookmarkStart w:id="0" w:name="_GoBack"/>
      <w:bookmarkEnd w:id="0"/>
    </w:p>
    <w:p w:rsidR="00B96D78" w:rsidRDefault="00B96D78" w:rsidP="00B96D78">
      <w:pPr>
        <w:jc w:val="center"/>
        <w:rPr>
          <w:b/>
          <w:u w:val="single"/>
        </w:rPr>
      </w:pPr>
    </w:p>
    <w:p w:rsidR="00B96D78" w:rsidRDefault="00B96D78" w:rsidP="00B96D78">
      <w:pPr>
        <w:jc w:val="center"/>
        <w:rPr>
          <w:b/>
          <w:u w:val="single"/>
        </w:rPr>
      </w:pPr>
    </w:p>
    <w:p w:rsidR="00B96D78" w:rsidRDefault="00B96D78" w:rsidP="00B96D78">
      <w:pPr>
        <w:jc w:val="center"/>
        <w:rPr>
          <w:b/>
          <w:u w:val="single"/>
        </w:rPr>
      </w:pPr>
    </w:p>
    <w:p w:rsidR="00B96D78" w:rsidRDefault="00B96D78" w:rsidP="00B96D78">
      <w:pPr>
        <w:jc w:val="center"/>
        <w:rPr>
          <w:b/>
          <w:u w:val="single"/>
        </w:rPr>
      </w:pPr>
    </w:p>
    <w:p w:rsidR="00B96D78" w:rsidRPr="00B96D78" w:rsidRDefault="00B96D78" w:rsidP="00B96D78">
      <w:pPr>
        <w:jc w:val="center"/>
        <w:rPr>
          <w:b/>
          <w:u w:val="single"/>
        </w:rPr>
      </w:pPr>
    </w:p>
    <w:sectPr w:rsidR="00B96D78" w:rsidRPr="00B96D78" w:rsidSect="009443C4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2CF" w:rsidRDefault="00E012CF" w:rsidP="00877844">
      <w:pPr>
        <w:spacing w:after="0" w:line="240" w:lineRule="auto"/>
      </w:pPr>
      <w:r>
        <w:separator/>
      </w:r>
    </w:p>
  </w:endnote>
  <w:endnote w:type="continuationSeparator" w:id="0">
    <w:p w:rsidR="00E012CF" w:rsidRDefault="00E012CF" w:rsidP="0087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8D" w:rsidRDefault="0084688D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62336" behindDoc="1" locked="0" layoutInCell="1" allowOverlap="1" wp14:anchorId="1EF03A07" wp14:editId="00EED3D2">
          <wp:simplePos x="0" y="0"/>
          <wp:positionH relativeFrom="page">
            <wp:posOffset>-14292</wp:posOffset>
          </wp:positionH>
          <wp:positionV relativeFrom="paragraph">
            <wp:posOffset>-370518</wp:posOffset>
          </wp:positionV>
          <wp:extent cx="7541260" cy="1013709"/>
          <wp:effectExtent l="0" t="0" r="254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2" t="85011" r="-572" b="-2954"/>
                  <a:stretch/>
                </pic:blipFill>
                <pic:spPr bwMode="auto">
                  <a:xfrm>
                    <a:off x="0" y="0"/>
                    <a:ext cx="7541260" cy="10137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2CF" w:rsidRDefault="00E012CF" w:rsidP="00877844">
      <w:pPr>
        <w:spacing w:after="0" w:line="240" w:lineRule="auto"/>
      </w:pPr>
      <w:r>
        <w:separator/>
      </w:r>
    </w:p>
  </w:footnote>
  <w:footnote w:type="continuationSeparator" w:id="0">
    <w:p w:rsidR="00E012CF" w:rsidRDefault="00E012CF" w:rsidP="0087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844" w:rsidRDefault="009443C4">
    <w:pPr>
      <w:pStyle w:val="Encabezado"/>
    </w:pPr>
    <w:r w:rsidRPr="009443C4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567CF1DA" wp14:editId="12572B70">
          <wp:simplePos x="0" y="0"/>
          <wp:positionH relativeFrom="page">
            <wp:posOffset>669290</wp:posOffset>
          </wp:positionH>
          <wp:positionV relativeFrom="paragraph">
            <wp:posOffset>-211455</wp:posOffset>
          </wp:positionV>
          <wp:extent cx="1543050" cy="6667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993" b="89597"/>
                  <a:stretch/>
                </pic:blipFill>
                <pic:spPr bwMode="auto">
                  <a:xfrm>
                    <a:off x="0" y="0"/>
                    <a:ext cx="154305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43C4">
      <w:rPr>
        <w:noProof/>
        <w:lang w:eastAsia="es-PE"/>
      </w:rPr>
      <w:drawing>
        <wp:anchor distT="0" distB="0" distL="114300" distR="114300" simplePos="0" relativeHeight="251660288" behindDoc="1" locked="0" layoutInCell="1" allowOverlap="1" wp14:anchorId="2D7793E0" wp14:editId="5F70D283">
          <wp:simplePos x="0" y="0"/>
          <wp:positionH relativeFrom="page">
            <wp:posOffset>5591175</wp:posOffset>
          </wp:positionH>
          <wp:positionV relativeFrom="paragraph">
            <wp:posOffset>-116840</wp:posOffset>
          </wp:positionV>
          <wp:extent cx="1467039" cy="568960"/>
          <wp:effectExtent l="0" t="0" r="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08" t="2224" b="89810"/>
                  <a:stretch/>
                </pic:blipFill>
                <pic:spPr bwMode="auto">
                  <a:xfrm>
                    <a:off x="0" y="0"/>
                    <a:ext cx="1467039" cy="568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71ACF"/>
    <w:multiLevelType w:val="hybridMultilevel"/>
    <w:tmpl w:val="6F1299B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B7"/>
    <w:rsid w:val="004003BA"/>
    <w:rsid w:val="007923C1"/>
    <w:rsid w:val="0084688D"/>
    <w:rsid w:val="00877844"/>
    <w:rsid w:val="009443C4"/>
    <w:rsid w:val="00964EFE"/>
    <w:rsid w:val="00A53862"/>
    <w:rsid w:val="00B03A1B"/>
    <w:rsid w:val="00B96D78"/>
    <w:rsid w:val="00BC32B7"/>
    <w:rsid w:val="00E0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B421CA-1444-4DC4-AE61-970CCE44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844"/>
  </w:style>
  <w:style w:type="paragraph" w:styleId="Piedepgina">
    <w:name w:val="footer"/>
    <w:basedOn w:val="Normal"/>
    <w:link w:val="PiedepginaCar"/>
    <w:uiPriority w:val="99"/>
    <w:unhideWhenUsed/>
    <w:rsid w:val="00877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844"/>
  </w:style>
  <w:style w:type="paragraph" w:styleId="Prrafodelista">
    <w:name w:val="List Paragraph"/>
    <w:basedOn w:val="Normal"/>
    <w:uiPriority w:val="34"/>
    <w:qFormat/>
    <w:rsid w:val="00964E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4E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sadepartesvirtual@sisol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 Del Milagro Orderique Ocaña</dc:creator>
  <cp:keywords/>
  <dc:description/>
  <cp:lastModifiedBy>Mirka Nayhu Carrillo Alarcón</cp:lastModifiedBy>
  <cp:revision>2</cp:revision>
  <dcterms:created xsi:type="dcterms:W3CDTF">2024-05-13T14:13:00Z</dcterms:created>
  <dcterms:modified xsi:type="dcterms:W3CDTF">2024-05-13T14:13:00Z</dcterms:modified>
</cp:coreProperties>
</file>